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633F" w14:textId="7F4F54B2" w:rsidR="00791C28" w:rsidRPr="00AE38DE" w:rsidRDefault="00D5216B" w:rsidP="00D5216B">
      <w:pPr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………………….dnia:………………</w:t>
      </w:r>
    </w:p>
    <w:p w14:paraId="2CAD795B" w14:textId="77777777" w:rsidR="00D5216B" w:rsidRDefault="00D5216B" w:rsidP="00791C28">
      <w:pPr>
        <w:ind w:firstLine="4536"/>
        <w:rPr>
          <w:rFonts w:ascii="Times New Roman" w:hAnsi="Times New Roman" w:cs="Times New Roman"/>
          <w:b/>
          <w:bCs/>
        </w:rPr>
      </w:pPr>
    </w:p>
    <w:p w14:paraId="00021F36" w14:textId="158BBBBA" w:rsidR="00791C28" w:rsidRPr="00DB4C04" w:rsidRDefault="00791C28" w:rsidP="00791C28">
      <w:pPr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  <w:r w:rsidRPr="00DB4C04">
        <w:rPr>
          <w:rFonts w:ascii="Times New Roman" w:hAnsi="Times New Roman" w:cs="Times New Roman"/>
          <w:b/>
          <w:bCs/>
          <w:sz w:val="28"/>
          <w:szCs w:val="28"/>
        </w:rPr>
        <w:t xml:space="preserve">Powiatowy Lekarz Weterynarii </w:t>
      </w:r>
    </w:p>
    <w:p w14:paraId="70100E5C" w14:textId="4CE27A87" w:rsidR="00791C28" w:rsidRPr="00DB4C04" w:rsidRDefault="00D5216B" w:rsidP="00791C28">
      <w:pPr>
        <w:ind w:firstLine="4536"/>
        <w:rPr>
          <w:rFonts w:ascii="Times New Roman" w:hAnsi="Times New Roman" w:cs="Times New Roman"/>
          <w:b/>
          <w:bCs/>
          <w:sz w:val="28"/>
          <w:szCs w:val="28"/>
        </w:rPr>
      </w:pPr>
      <w:r w:rsidRPr="00DB4C04">
        <w:rPr>
          <w:rFonts w:ascii="Times New Roman" w:hAnsi="Times New Roman" w:cs="Times New Roman"/>
          <w:b/>
          <w:bCs/>
          <w:sz w:val="28"/>
          <w:szCs w:val="28"/>
        </w:rPr>
        <w:t>we Włocławku</w:t>
      </w:r>
    </w:p>
    <w:p w14:paraId="1983CA83" w14:textId="77777777" w:rsidR="00D5216B" w:rsidRPr="00D5216B" w:rsidRDefault="00D5216B" w:rsidP="00791C28">
      <w:pPr>
        <w:ind w:firstLine="4536"/>
        <w:rPr>
          <w:rFonts w:ascii="Times New Roman" w:hAnsi="Times New Roman" w:cs="Times New Roman"/>
          <w:b/>
          <w:bCs/>
        </w:rPr>
      </w:pPr>
    </w:p>
    <w:p w14:paraId="628AA3BA" w14:textId="3084BFC5" w:rsidR="00AE38DE" w:rsidRPr="00D5216B" w:rsidRDefault="00D5216B" w:rsidP="00D5216B">
      <w:pPr>
        <w:ind w:firstLine="85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21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Zgłoszenie do rejestracji </w:t>
      </w:r>
      <w:r w:rsidR="002A4450">
        <w:rPr>
          <w:rFonts w:ascii="Times New Roman" w:hAnsi="Times New Roman" w:cs="Times New Roman"/>
          <w:b/>
          <w:bCs/>
          <w:sz w:val="28"/>
          <w:szCs w:val="28"/>
          <w:u w:val="single"/>
        </w:rPr>
        <w:t>podmiotu</w:t>
      </w:r>
      <w:r w:rsidRPr="00D5216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utrzymującego pszczoły</w:t>
      </w:r>
    </w:p>
    <w:p w14:paraId="308130B2" w14:textId="5EA9AE23" w:rsidR="00791C28" w:rsidRPr="002D1C35" w:rsidRDefault="00791C28" w:rsidP="00AE38DE">
      <w:pPr>
        <w:rPr>
          <w:rFonts w:ascii="Times New Roman" w:hAnsi="Times New Roman" w:cs="Times New Roman"/>
        </w:rPr>
      </w:pPr>
    </w:p>
    <w:p w14:paraId="1BE5688C" w14:textId="0AB9C992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</w:t>
      </w:r>
      <w:r w:rsidR="00AE38DE" w:rsidRPr="002D1C35">
        <w:rPr>
          <w:rFonts w:ascii="Times New Roman" w:hAnsi="Times New Roman" w:cs="Times New Roman"/>
        </w:rPr>
        <w:t xml:space="preserve">I. </w:t>
      </w:r>
      <w:r w:rsidRPr="002D1C35">
        <w:rPr>
          <w:rFonts w:ascii="Times New Roman" w:hAnsi="Times New Roman" w:cs="Times New Roman"/>
        </w:rPr>
        <w:t>DANE WNIOSKODAWCY (WŁAŚCICIELA PASIEKI)</w:t>
      </w:r>
    </w:p>
    <w:p w14:paraId="54E51DD5" w14:textId="4CADE530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1. Imię i nazwisko: ........................................................</w:t>
      </w:r>
    </w:p>
    <w:p w14:paraId="13A3CC55" w14:textId="0E5B79E8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2. Adres zamieszkania / siedziby:</w:t>
      </w:r>
    </w:p>
    <w:p w14:paraId="0DE2A622" w14:textId="4E708F0D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ulica, nr domu/lokalu: ........................................................</w:t>
      </w:r>
      <w:r w:rsidR="00D5216B" w:rsidRPr="002D1C35">
        <w:rPr>
          <w:rFonts w:ascii="Times New Roman" w:hAnsi="Times New Roman" w:cs="Times New Roman"/>
        </w:rPr>
        <w:t>..................</w:t>
      </w:r>
    </w:p>
    <w:p w14:paraId="4B0C243E" w14:textId="108DEB61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kod pocztowy, miejscowość: ........................................................</w:t>
      </w:r>
      <w:r w:rsidR="00D5216B" w:rsidRPr="002D1C35">
        <w:rPr>
          <w:rFonts w:ascii="Times New Roman" w:hAnsi="Times New Roman" w:cs="Times New Roman"/>
        </w:rPr>
        <w:t>.......</w:t>
      </w:r>
    </w:p>
    <w:p w14:paraId="2BD739B6" w14:textId="18309576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gmina: ........................................................</w:t>
      </w:r>
      <w:r w:rsidR="00D5216B" w:rsidRPr="002D1C35">
        <w:rPr>
          <w:rFonts w:ascii="Times New Roman" w:hAnsi="Times New Roman" w:cs="Times New Roman"/>
        </w:rPr>
        <w:t>..........................................</w:t>
      </w:r>
    </w:p>
    <w:p w14:paraId="7ACDD720" w14:textId="6096983B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powiat: ........................................................</w:t>
      </w:r>
      <w:r w:rsidR="00D5216B" w:rsidRPr="002D1C35">
        <w:rPr>
          <w:rFonts w:ascii="Times New Roman" w:hAnsi="Times New Roman" w:cs="Times New Roman"/>
        </w:rPr>
        <w:t>.........................................</w:t>
      </w:r>
    </w:p>
    <w:p w14:paraId="616EA124" w14:textId="282669AA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województwo: ........................................................</w:t>
      </w:r>
      <w:r w:rsidR="00D5216B" w:rsidRPr="002D1C35">
        <w:rPr>
          <w:rFonts w:ascii="Times New Roman" w:hAnsi="Times New Roman" w:cs="Times New Roman"/>
        </w:rPr>
        <w:t>.............................</w:t>
      </w:r>
    </w:p>
    <w:p w14:paraId="72AC8D4E" w14:textId="4EF11188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3. Numer PESEL / </w:t>
      </w:r>
      <w:r w:rsidR="00D5216B" w:rsidRPr="002D1C35">
        <w:rPr>
          <w:rFonts w:ascii="Times New Roman" w:hAnsi="Times New Roman" w:cs="Times New Roman"/>
        </w:rPr>
        <w:t>seria i numer dowodu tożsamości</w:t>
      </w:r>
      <w:r w:rsidRPr="002D1C35">
        <w:rPr>
          <w:rFonts w:ascii="Times New Roman" w:hAnsi="Times New Roman" w:cs="Times New Roman"/>
        </w:rPr>
        <w:t>: ........................................................</w:t>
      </w:r>
    </w:p>
    <w:p w14:paraId="3886ECE4" w14:textId="301DAB84" w:rsidR="00791C28" w:rsidRPr="002D1C35" w:rsidRDefault="00D5216B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4</w:t>
      </w:r>
      <w:r w:rsidR="00791C28" w:rsidRPr="002D1C35">
        <w:rPr>
          <w:rFonts w:ascii="Times New Roman" w:hAnsi="Times New Roman" w:cs="Times New Roman"/>
        </w:rPr>
        <w:t>. Telefon kontaktowy: ................................................</w:t>
      </w:r>
      <w:r w:rsidRPr="002D1C35">
        <w:rPr>
          <w:rFonts w:ascii="Times New Roman" w:hAnsi="Times New Roman" w:cs="Times New Roman"/>
        </w:rPr>
        <w:t xml:space="preserve"> Adres e-mail: ...............</w:t>
      </w:r>
      <w:r w:rsidR="00791C28" w:rsidRPr="002D1C35">
        <w:rPr>
          <w:rFonts w:ascii="Times New Roman" w:hAnsi="Times New Roman" w:cs="Times New Roman"/>
        </w:rPr>
        <w:t>........</w:t>
      </w:r>
      <w:r w:rsidRPr="002D1C35">
        <w:rPr>
          <w:rFonts w:ascii="Times New Roman" w:hAnsi="Times New Roman" w:cs="Times New Roman"/>
        </w:rPr>
        <w:t>..........</w:t>
      </w:r>
    </w:p>
    <w:p w14:paraId="6A5656F5" w14:textId="587E0095" w:rsidR="00791C28" w:rsidRPr="002D1C35" w:rsidRDefault="00815FB6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Adres do e-doręczeń:…………………………………………………………………….</w:t>
      </w:r>
    </w:p>
    <w:p w14:paraId="7F0A9850" w14:textId="77777777" w:rsidR="00562DBC" w:rsidRDefault="00562DBC" w:rsidP="00791C28">
      <w:pPr>
        <w:rPr>
          <w:rFonts w:ascii="Times New Roman" w:hAnsi="Times New Roman" w:cs="Times New Roman"/>
        </w:rPr>
      </w:pPr>
    </w:p>
    <w:p w14:paraId="698D1D5B" w14:textId="540FD92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</w:t>
      </w:r>
      <w:r w:rsidR="00AE38DE" w:rsidRPr="002D1C35">
        <w:rPr>
          <w:rFonts w:ascii="Times New Roman" w:hAnsi="Times New Roman" w:cs="Times New Roman"/>
        </w:rPr>
        <w:t xml:space="preserve">II. </w:t>
      </w:r>
      <w:r w:rsidRPr="002D1C35">
        <w:rPr>
          <w:rFonts w:ascii="Times New Roman" w:hAnsi="Times New Roman" w:cs="Times New Roman"/>
        </w:rPr>
        <w:t>DANE DOTYCZĄCE ZAKŁADU (PASIEKI)</w:t>
      </w:r>
    </w:p>
    <w:p w14:paraId="17A3E99A" w14:textId="630418C9" w:rsidR="00791C28" w:rsidRPr="002D1C35" w:rsidRDefault="00D5216B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1</w:t>
      </w:r>
      <w:r w:rsidR="00791C28" w:rsidRPr="002D1C35">
        <w:rPr>
          <w:rFonts w:ascii="Times New Roman" w:hAnsi="Times New Roman" w:cs="Times New Roman"/>
        </w:rPr>
        <w:t>. Lokalizacja pasieki:</w:t>
      </w:r>
    </w:p>
    <w:p w14:paraId="0645835A" w14:textId="323AD8E6" w:rsidR="00791C28" w:rsidRPr="002D1C35" w:rsidRDefault="00791C28" w:rsidP="002A4450">
      <w:pPr>
        <w:tabs>
          <w:tab w:val="left" w:pos="5387"/>
          <w:tab w:val="left" w:pos="5670"/>
        </w:tabs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miejscowość: ........................................................</w:t>
      </w:r>
      <w:r w:rsidR="002A4450" w:rsidRPr="002D1C35">
        <w:rPr>
          <w:rFonts w:ascii="Times New Roman" w:hAnsi="Times New Roman" w:cs="Times New Roman"/>
        </w:rPr>
        <w:t>.........</w:t>
      </w:r>
    </w:p>
    <w:p w14:paraId="33CCD555" w14:textId="5A642229" w:rsidR="00791C28" w:rsidRPr="002D1C35" w:rsidRDefault="00791C28" w:rsidP="002A4450">
      <w:pPr>
        <w:tabs>
          <w:tab w:val="left" w:pos="5670"/>
        </w:tabs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gmina: ........................................................</w:t>
      </w:r>
      <w:r w:rsidR="002A4450" w:rsidRPr="002D1C35">
        <w:rPr>
          <w:rFonts w:ascii="Times New Roman" w:hAnsi="Times New Roman" w:cs="Times New Roman"/>
        </w:rPr>
        <w:t>... powiat: .......................................................</w:t>
      </w:r>
    </w:p>
    <w:p w14:paraId="107897C2" w14:textId="5E064967" w:rsidR="00791C28" w:rsidRPr="002D1C35" w:rsidRDefault="00791C28" w:rsidP="002A4450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województwo: ........................................................</w:t>
      </w:r>
      <w:r w:rsidR="002A4450" w:rsidRPr="002D1C35">
        <w:rPr>
          <w:rFonts w:ascii="Times New Roman" w:hAnsi="Times New Roman" w:cs="Times New Roman"/>
        </w:rPr>
        <w:t>......</w:t>
      </w:r>
    </w:p>
    <w:p w14:paraId="7D62B5C7" w14:textId="01808BD3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numer działki ewidencyjnej: ........................................</w:t>
      </w:r>
    </w:p>
    <w:p w14:paraId="4EE49E5C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obręb geodezyjny: ........................................................</w:t>
      </w:r>
    </w:p>
    <w:p w14:paraId="28DB6E1D" w14:textId="77777777" w:rsidR="002A4450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* współrzędne geograficzne (GPS): </w:t>
      </w:r>
    </w:p>
    <w:p w14:paraId="2BDDB87D" w14:textId="0EE13234" w:rsidR="00AE38DE" w:rsidRPr="002D1C35" w:rsidRDefault="002A4450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Szerokość geograficzna</w:t>
      </w:r>
      <w:r w:rsidR="00791C28" w:rsidRPr="002D1C35">
        <w:rPr>
          <w:rFonts w:ascii="Times New Roman" w:hAnsi="Times New Roman" w:cs="Times New Roman"/>
        </w:rPr>
        <w:t>........................................................</w:t>
      </w:r>
      <w:r w:rsidRPr="002D1C35">
        <w:rPr>
          <w:rFonts w:ascii="Times New Roman" w:hAnsi="Times New Roman" w:cs="Times New Roman"/>
        </w:rPr>
        <w:br/>
        <w:t>Długość geograficzna...........................................................</w:t>
      </w:r>
    </w:p>
    <w:p w14:paraId="57C5C27B" w14:textId="2655F54D" w:rsidR="00791C28" w:rsidRPr="002D1C35" w:rsidRDefault="002D1C35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2. </w:t>
      </w:r>
      <w:r w:rsidR="00791C28" w:rsidRPr="002D1C35">
        <w:rPr>
          <w:rFonts w:ascii="Times New Roman" w:hAnsi="Times New Roman" w:cs="Times New Roman"/>
        </w:rPr>
        <w:t>Tytuł prawny do nieruchomości:</w:t>
      </w:r>
    </w:p>
    <w:p w14:paraId="58C2CEE2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własność</w:t>
      </w:r>
    </w:p>
    <w:p w14:paraId="4487AB03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lastRenderedPageBreak/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dzierżawa</w:t>
      </w:r>
    </w:p>
    <w:p w14:paraId="23B8760C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użyczenie</w:t>
      </w:r>
    </w:p>
    <w:p w14:paraId="769569AC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inny (jaki?): ........................................................</w:t>
      </w:r>
    </w:p>
    <w:p w14:paraId="093D7A6E" w14:textId="730A6166" w:rsidR="00D5216B" w:rsidRPr="002D1C35" w:rsidRDefault="002D1C35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3. </w:t>
      </w:r>
      <w:r w:rsidR="00D5216B" w:rsidRPr="002D1C35">
        <w:rPr>
          <w:rFonts w:ascii="Times New Roman" w:hAnsi="Times New Roman" w:cs="Times New Roman"/>
        </w:rPr>
        <w:t>Forma działalności</w:t>
      </w:r>
      <w:r w:rsidR="002A4450" w:rsidRPr="002D1C35">
        <w:rPr>
          <w:rFonts w:ascii="Times New Roman" w:hAnsi="Times New Roman" w:cs="Times New Roman"/>
        </w:rPr>
        <w:t xml:space="preserve"> (zaznaczyć właściwe):</w:t>
      </w:r>
      <w:r w:rsidR="00D5216B" w:rsidRPr="002D1C35">
        <w:rPr>
          <w:rFonts w:ascii="Times New Roman" w:hAnsi="Times New Roman" w:cs="Times New Roman"/>
        </w:rPr>
        <w:t>:</w:t>
      </w:r>
    </w:p>
    <w:p w14:paraId="794588B5" w14:textId="1C2A069B" w:rsidR="00D5216B" w:rsidRPr="002D1C35" w:rsidRDefault="00045954" w:rsidP="00791C28">
      <w:pPr>
        <w:rPr>
          <w:rFonts w:ascii="Times New Roman" w:hAnsi="Times New Roman" w:cs="Times New Roman"/>
        </w:rPr>
      </w:pP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 działalność niekomercyjna ( tzw. użytek własny)</w:t>
      </w:r>
    </w:p>
    <w:p w14:paraId="3C81C2E1" w14:textId="1908B872" w:rsidR="00045954" w:rsidRPr="002D1C35" w:rsidRDefault="00045954" w:rsidP="00791C28">
      <w:pPr>
        <w:rPr>
          <w:rFonts w:ascii="Times New Roman" w:hAnsi="Times New Roman" w:cs="Times New Roman"/>
        </w:rPr>
      </w:pP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 SB o numerze WNI………………………………………...</w:t>
      </w:r>
    </w:p>
    <w:p w14:paraId="0B95152B" w14:textId="689DC042" w:rsidR="00791C28" w:rsidRPr="002D1C35" w:rsidRDefault="00045954" w:rsidP="00791C28">
      <w:pPr>
        <w:rPr>
          <w:rFonts w:ascii="Times New Roman" w:hAnsi="Times New Roman" w:cs="Times New Roman"/>
        </w:rPr>
      </w:pP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 RDH o numerze WNI………………………………………</w:t>
      </w:r>
    </w:p>
    <w:p w14:paraId="2FADAEDB" w14:textId="77777777" w:rsidR="00045954" w:rsidRPr="002D1C35" w:rsidRDefault="00045954" w:rsidP="00791C28">
      <w:pPr>
        <w:rPr>
          <w:rFonts w:ascii="Times New Roman" w:hAnsi="Times New Roman" w:cs="Times New Roman"/>
        </w:rPr>
      </w:pPr>
    </w:p>
    <w:p w14:paraId="23240715" w14:textId="79286B86" w:rsidR="00791C28" w:rsidRPr="002D1C35" w:rsidRDefault="00AE38DE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III.</w:t>
      </w:r>
      <w:r w:rsidR="00791C28" w:rsidRPr="002D1C35">
        <w:rPr>
          <w:rFonts w:ascii="Times New Roman" w:hAnsi="Times New Roman" w:cs="Times New Roman"/>
        </w:rPr>
        <w:t xml:space="preserve"> CHARAKTERYSTYKA PASIEKI</w:t>
      </w:r>
    </w:p>
    <w:p w14:paraId="38307E55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1. Rodzaj pasieki:</w:t>
      </w:r>
    </w:p>
    <w:p w14:paraId="376B4438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stacjonarna</w:t>
      </w:r>
    </w:p>
    <w:p w14:paraId="05EAEF19" w14:textId="1A4E3310" w:rsidR="00791C28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wędrowna</w:t>
      </w:r>
    </w:p>
    <w:p w14:paraId="129A006C" w14:textId="15800837" w:rsidR="00DB4C04" w:rsidRPr="002D1C35" w:rsidRDefault="00DB4C04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Data pierwszej rejestracji i dotychczasowy numer…………………………………………</w:t>
      </w:r>
    </w:p>
    <w:p w14:paraId="4CD5EF41" w14:textId="1E6DBC33" w:rsidR="00791C28" w:rsidRPr="002D1C35" w:rsidRDefault="00DB4C04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91C28" w:rsidRPr="002D1C35">
        <w:rPr>
          <w:rFonts w:ascii="Times New Roman" w:hAnsi="Times New Roman" w:cs="Times New Roman"/>
        </w:rPr>
        <w:t>. Liczba rodzin pszczelich: ........................................................</w:t>
      </w:r>
      <w:r w:rsidR="00045954" w:rsidRPr="002D1C35">
        <w:rPr>
          <w:rFonts w:ascii="Times New Roman" w:hAnsi="Times New Roman" w:cs="Times New Roman"/>
        </w:rPr>
        <w:t>....................</w:t>
      </w:r>
    </w:p>
    <w:p w14:paraId="4419CC41" w14:textId="21F711BA" w:rsidR="00791C28" w:rsidRPr="002D1C35" w:rsidRDefault="00DB4C04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91C28" w:rsidRPr="002D1C35">
        <w:rPr>
          <w:rFonts w:ascii="Times New Roman" w:hAnsi="Times New Roman" w:cs="Times New Roman"/>
        </w:rPr>
        <w:t>. Gatunek</w:t>
      </w:r>
      <w:r w:rsidR="00045954" w:rsidRPr="002D1C35">
        <w:rPr>
          <w:rFonts w:ascii="Times New Roman" w:hAnsi="Times New Roman" w:cs="Times New Roman"/>
        </w:rPr>
        <w:t xml:space="preserve"> i liczba zwierząt</w:t>
      </w:r>
      <w:r w:rsidR="00791C28" w:rsidRPr="002D1C35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410"/>
      </w:tblGrid>
      <w:tr w:rsidR="00045954" w:rsidRPr="002D1C35" w14:paraId="64C3A560" w14:textId="77777777" w:rsidTr="00045954">
        <w:tc>
          <w:tcPr>
            <w:tcW w:w="1413" w:type="dxa"/>
          </w:tcPr>
          <w:p w14:paraId="3E08B65F" w14:textId="1B772407" w:rsidR="00045954" w:rsidRPr="002D1C35" w:rsidRDefault="00045954" w:rsidP="00791C28">
            <w:pPr>
              <w:rPr>
                <w:rFonts w:ascii="Times New Roman" w:hAnsi="Times New Roman" w:cs="Times New Roman"/>
                <w:b/>
                <w:bCs/>
              </w:rPr>
            </w:pPr>
            <w:r w:rsidRPr="002D1C35">
              <w:rPr>
                <w:rFonts w:ascii="Times New Roman" w:hAnsi="Times New Roman" w:cs="Times New Roman"/>
                <w:b/>
                <w:bCs/>
              </w:rPr>
              <w:t xml:space="preserve">Gatunek </w:t>
            </w:r>
          </w:p>
        </w:tc>
        <w:tc>
          <w:tcPr>
            <w:tcW w:w="2410" w:type="dxa"/>
          </w:tcPr>
          <w:p w14:paraId="6F492955" w14:textId="32B3A4E6" w:rsidR="00045954" w:rsidRPr="002D1C35" w:rsidRDefault="00045954" w:rsidP="00791C28">
            <w:pPr>
              <w:rPr>
                <w:rFonts w:ascii="Times New Roman" w:hAnsi="Times New Roman" w:cs="Times New Roman"/>
              </w:rPr>
            </w:pPr>
            <w:r w:rsidRPr="002D1C35">
              <w:rPr>
                <w:rFonts w:ascii="Times New Roman" w:hAnsi="Times New Roman" w:cs="Times New Roman"/>
              </w:rPr>
              <w:t>Liczba pni pszczelich</w:t>
            </w:r>
          </w:p>
        </w:tc>
      </w:tr>
      <w:tr w:rsidR="00045954" w:rsidRPr="002D1C35" w14:paraId="375300D3" w14:textId="77777777" w:rsidTr="00045954">
        <w:tc>
          <w:tcPr>
            <w:tcW w:w="1413" w:type="dxa"/>
          </w:tcPr>
          <w:p w14:paraId="40AC4BB0" w14:textId="6DD10226" w:rsidR="00045954" w:rsidRPr="002D1C35" w:rsidRDefault="00045954" w:rsidP="00791C28">
            <w:pPr>
              <w:rPr>
                <w:rFonts w:ascii="Times New Roman" w:hAnsi="Times New Roman" w:cs="Times New Roman"/>
              </w:rPr>
            </w:pPr>
            <w:r w:rsidRPr="002D1C35">
              <w:rPr>
                <w:rFonts w:ascii="Times New Roman" w:hAnsi="Times New Roman" w:cs="Times New Roman"/>
              </w:rPr>
              <w:t xml:space="preserve">Pszczoły </w:t>
            </w:r>
          </w:p>
        </w:tc>
        <w:tc>
          <w:tcPr>
            <w:tcW w:w="2410" w:type="dxa"/>
          </w:tcPr>
          <w:p w14:paraId="2CE0636C" w14:textId="77777777" w:rsidR="00045954" w:rsidRPr="002D1C35" w:rsidRDefault="00045954" w:rsidP="00791C28">
            <w:pPr>
              <w:rPr>
                <w:rFonts w:ascii="Times New Roman" w:hAnsi="Times New Roman" w:cs="Times New Roman"/>
              </w:rPr>
            </w:pPr>
          </w:p>
        </w:tc>
      </w:tr>
      <w:tr w:rsidR="00045954" w:rsidRPr="002D1C35" w14:paraId="577F35FF" w14:textId="77777777" w:rsidTr="00045954">
        <w:tc>
          <w:tcPr>
            <w:tcW w:w="1413" w:type="dxa"/>
          </w:tcPr>
          <w:p w14:paraId="06536949" w14:textId="4AB3B793" w:rsidR="00045954" w:rsidRPr="002D1C35" w:rsidRDefault="00045954" w:rsidP="00791C28">
            <w:pPr>
              <w:rPr>
                <w:rFonts w:ascii="Times New Roman" w:hAnsi="Times New Roman" w:cs="Times New Roman"/>
              </w:rPr>
            </w:pPr>
            <w:r w:rsidRPr="002D1C35">
              <w:rPr>
                <w:rFonts w:ascii="Times New Roman" w:hAnsi="Times New Roman" w:cs="Times New Roman"/>
              </w:rPr>
              <w:t xml:space="preserve">Trzmiele </w:t>
            </w:r>
          </w:p>
        </w:tc>
        <w:tc>
          <w:tcPr>
            <w:tcW w:w="2410" w:type="dxa"/>
          </w:tcPr>
          <w:p w14:paraId="48FAC5B3" w14:textId="77777777" w:rsidR="00045954" w:rsidRPr="002D1C35" w:rsidRDefault="00045954" w:rsidP="00791C28">
            <w:pPr>
              <w:rPr>
                <w:rFonts w:ascii="Times New Roman" w:hAnsi="Times New Roman" w:cs="Times New Roman"/>
              </w:rPr>
            </w:pPr>
          </w:p>
        </w:tc>
      </w:tr>
    </w:tbl>
    <w:p w14:paraId="588B6895" w14:textId="77777777" w:rsidR="00045954" w:rsidRDefault="00045954" w:rsidP="00791C28">
      <w:pPr>
        <w:rPr>
          <w:rFonts w:ascii="Times New Roman" w:hAnsi="Times New Roman" w:cs="Times New Roman"/>
        </w:rPr>
      </w:pPr>
    </w:p>
    <w:p w14:paraId="07E906B0" w14:textId="44492E70" w:rsidR="003F77CC" w:rsidRPr="002D1C35" w:rsidRDefault="00DB4C04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F77CC">
        <w:rPr>
          <w:rFonts w:ascii="Times New Roman" w:hAnsi="Times New Roman" w:cs="Times New Roman"/>
        </w:rPr>
        <w:t>. Typ uli</w:t>
      </w:r>
      <w:r>
        <w:rPr>
          <w:rFonts w:ascii="Times New Roman" w:hAnsi="Times New Roman" w:cs="Times New Roman"/>
        </w:rPr>
        <w:t xml:space="preserve"> (np. </w:t>
      </w:r>
      <w:proofErr w:type="spellStart"/>
      <w:r>
        <w:rPr>
          <w:rFonts w:ascii="Times New Roman" w:hAnsi="Times New Roman" w:cs="Times New Roman"/>
        </w:rPr>
        <w:t>Dadant</w:t>
      </w:r>
      <w:proofErr w:type="spellEnd"/>
      <w:r>
        <w:rPr>
          <w:rFonts w:ascii="Times New Roman" w:hAnsi="Times New Roman" w:cs="Times New Roman"/>
        </w:rPr>
        <w:t>, Wielkopolski itp.)</w:t>
      </w:r>
      <w:r w:rsidR="003F77CC">
        <w:rPr>
          <w:rFonts w:ascii="Times New Roman" w:hAnsi="Times New Roman" w:cs="Times New Roman"/>
        </w:rPr>
        <w:t>:…………………………………………..</w:t>
      </w:r>
    </w:p>
    <w:p w14:paraId="7E57BD45" w14:textId="53FCA674" w:rsidR="00791C28" w:rsidRPr="002D1C35" w:rsidRDefault="00DB4C04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91C28" w:rsidRPr="002D1C35">
        <w:rPr>
          <w:rFonts w:ascii="Times New Roman" w:hAnsi="Times New Roman" w:cs="Times New Roman"/>
        </w:rPr>
        <w:t>. Profil produkcji pasiecznej (zaznaczyć właściwe):</w:t>
      </w:r>
    </w:p>
    <w:p w14:paraId="07050A8A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miód</w:t>
      </w:r>
    </w:p>
    <w:p w14:paraId="6771F705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pyłek pszczeli</w:t>
      </w:r>
    </w:p>
    <w:p w14:paraId="1A1E5F13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pierzga</w:t>
      </w:r>
    </w:p>
    <w:p w14:paraId="1A3210BB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propolis</w:t>
      </w:r>
    </w:p>
    <w:p w14:paraId="0DB88B96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mleczko pszczele</w:t>
      </w:r>
    </w:p>
    <w:p w14:paraId="068C6F43" w14:textId="77777777" w:rsidR="00AE38DE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odkłady / matki pszczele</w:t>
      </w:r>
    </w:p>
    <w:p w14:paraId="697BF424" w14:textId="29503EF8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inne: ........................................................</w:t>
      </w:r>
    </w:p>
    <w:p w14:paraId="0FCA6FCB" w14:textId="4301BDAF" w:rsidR="00AE38DE" w:rsidRDefault="00DB4C04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Planowany potencjał zakładu:…………………………………...</w:t>
      </w:r>
    </w:p>
    <w:p w14:paraId="2DE73618" w14:textId="77777777" w:rsidR="00DB4C04" w:rsidRPr="002D1C35" w:rsidRDefault="00DB4C04" w:rsidP="00791C28">
      <w:pPr>
        <w:rPr>
          <w:rFonts w:ascii="Times New Roman" w:hAnsi="Times New Roman" w:cs="Times New Roman"/>
        </w:rPr>
      </w:pPr>
    </w:p>
    <w:p w14:paraId="00031F88" w14:textId="73FB6E7C" w:rsidR="00791C28" w:rsidRPr="002D1C35" w:rsidRDefault="00AE38DE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lastRenderedPageBreak/>
        <w:t>IV</w:t>
      </w:r>
      <w:r w:rsidR="00791C28" w:rsidRPr="002D1C35">
        <w:rPr>
          <w:rFonts w:ascii="Times New Roman" w:hAnsi="Times New Roman" w:cs="Times New Roman"/>
        </w:rPr>
        <w:t>. PRZEMIESZCZANIE PASIEKI (dotyczy pasiek wędrownych)</w:t>
      </w:r>
    </w:p>
    <w:p w14:paraId="12DD557D" w14:textId="4EB99844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1. Planowane miejsca postoju pasieki</w:t>
      </w:r>
      <w:r w:rsidR="00AE38DE" w:rsidRPr="002D1C35">
        <w:rPr>
          <w:rFonts w:ascii="Times New Roman" w:hAnsi="Times New Roman" w:cs="Times New Roman"/>
        </w:rPr>
        <w:t>:</w:t>
      </w:r>
    </w:p>
    <w:p w14:paraId="425138A4" w14:textId="6A6E2A65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.....................................................................................</w:t>
      </w:r>
    </w:p>
    <w:p w14:paraId="40F6D4A1" w14:textId="41C29B2A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2. Okresy przemieszczania</w:t>
      </w:r>
      <w:r w:rsidR="00AE38DE" w:rsidRPr="002D1C35">
        <w:rPr>
          <w:rFonts w:ascii="Times New Roman" w:hAnsi="Times New Roman" w:cs="Times New Roman"/>
        </w:rPr>
        <w:t>:</w:t>
      </w:r>
    </w:p>
    <w:p w14:paraId="5B0084B0" w14:textId="1F5D59CF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.....................................................................................</w:t>
      </w:r>
    </w:p>
    <w:p w14:paraId="32678447" w14:textId="35D52646" w:rsidR="002A4450" w:rsidRPr="002D1C35" w:rsidRDefault="002A4450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3. Inne kwestie dotyczące zakładu, które są istotne dla ustalenia stwarzanego</w:t>
      </w:r>
      <w:r w:rsidR="002D1C35" w:rsidRPr="002D1C35">
        <w:rPr>
          <w:rFonts w:ascii="Times New Roman" w:hAnsi="Times New Roman" w:cs="Times New Roman"/>
        </w:rPr>
        <w:t xml:space="preserve"> przez niego</w:t>
      </w:r>
      <w:r w:rsidRPr="002D1C35">
        <w:rPr>
          <w:rFonts w:ascii="Times New Roman" w:hAnsi="Times New Roman" w:cs="Times New Roman"/>
        </w:rPr>
        <w:t xml:space="preserve"> ryzyka</w:t>
      </w:r>
      <w:r w:rsidR="002D1C35" w:rsidRPr="002D1C35">
        <w:rPr>
          <w:rFonts w:ascii="Times New Roman" w:hAnsi="Times New Roman" w:cs="Times New Roman"/>
        </w:rPr>
        <w:t>:</w:t>
      </w:r>
    </w:p>
    <w:p w14:paraId="6609CC8C" w14:textId="6668ECD8" w:rsidR="002D1C35" w:rsidRPr="002D1C35" w:rsidRDefault="002D1C35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sprzedaż pszczół/trzmieli do innych zakładów</w:t>
      </w:r>
    </w:p>
    <w:p w14:paraId="5EEACF1C" w14:textId="45E0E937" w:rsidR="002D1C35" w:rsidRPr="002D1C35" w:rsidRDefault="002D1C35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sprzedaż pszczół/trzmieli do państw UE</w:t>
      </w:r>
    </w:p>
    <w:p w14:paraId="7301F1A2" w14:textId="4D8BBD57" w:rsidR="002D1C35" w:rsidRPr="002D1C35" w:rsidRDefault="002D1C35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</w:t>
      </w:r>
      <w:r w:rsidRPr="002D1C35">
        <w:rPr>
          <w:rFonts w:ascii="Segoe UI Symbol" w:hAnsi="Segoe UI Symbol" w:cs="Segoe UI Symbol"/>
        </w:rPr>
        <w:t>☐</w:t>
      </w:r>
      <w:r w:rsidRPr="002D1C35">
        <w:rPr>
          <w:rFonts w:ascii="Times New Roman" w:hAnsi="Times New Roman" w:cs="Times New Roman"/>
        </w:rPr>
        <w:t xml:space="preserve"> kupno pszczół/trzmieli z państw UE.</w:t>
      </w:r>
    </w:p>
    <w:p w14:paraId="34D25B23" w14:textId="77777777" w:rsidR="002D1C35" w:rsidRDefault="002D1C35" w:rsidP="00791C28">
      <w:pPr>
        <w:rPr>
          <w:rFonts w:ascii="Times New Roman" w:hAnsi="Times New Roman" w:cs="Times New Roman"/>
        </w:rPr>
      </w:pPr>
    </w:p>
    <w:p w14:paraId="39FB464D" w14:textId="16F44A48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V. WARUNKI SANITARNE I WETERYNARYJNE</w:t>
      </w:r>
    </w:p>
    <w:p w14:paraId="4D8C3780" w14:textId="52CFA2CA" w:rsidR="00791C28" w:rsidRPr="002D1C35" w:rsidRDefault="00D5216B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1</w:t>
      </w:r>
      <w:r w:rsidR="00791C28" w:rsidRPr="002D1C35">
        <w:rPr>
          <w:rFonts w:ascii="Times New Roman" w:hAnsi="Times New Roman" w:cs="Times New Roman"/>
        </w:rPr>
        <w:t xml:space="preserve">. Stosowane metody zwalczania chorób pszczół (np. </w:t>
      </w:r>
      <w:proofErr w:type="spellStart"/>
      <w:r w:rsidR="00791C28" w:rsidRPr="002D1C35">
        <w:rPr>
          <w:rFonts w:ascii="Times New Roman" w:hAnsi="Times New Roman" w:cs="Times New Roman"/>
        </w:rPr>
        <w:t>warroza</w:t>
      </w:r>
      <w:proofErr w:type="spellEnd"/>
      <w:r w:rsidR="00791C28" w:rsidRPr="002D1C35">
        <w:rPr>
          <w:rFonts w:ascii="Times New Roman" w:hAnsi="Times New Roman" w:cs="Times New Roman"/>
        </w:rPr>
        <w:t>):</w:t>
      </w:r>
    </w:p>
    <w:p w14:paraId="299E9B42" w14:textId="2F886294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.....................................................................................</w:t>
      </w:r>
    </w:p>
    <w:p w14:paraId="37D4A73C" w14:textId="3E0668EE" w:rsidR="00791C28" w:rsidRPr="002D1C35" w:rsidRDefault="002D1C35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91C28" w:rsidRPr="002D1C35">
        <w:rPr>
          <w:rFonts w:ascii="Times New Roman" w:hAnsi="Times New Roman" w:cs="Times New Roman"/>
        </w:rPr>
        <w:t>. Odległość od zabudowań mieszkalnych</w:t>
      </w:r>
      <w:r w:rsidR="002A4450" w:rsidRPr="002D1C35">
        <w:rPr>
          <w:rFonts w:ascii="Times New Roman" w:hAnsi="Times New Roman" w:cs="Times New Roman"/>
        </w:rPr>
        <w:t xml:space="preserve"> i</w:t>
      </w:r>
      <w:r w:rsidR="00791C28" w:rsidRPr="002D1C35">
        <w:rPr>
          <w:rFonts w:ascii="Times New Roman" w:hAnsi="Times New Roman" w:cs="Times New Roman"/>
        </w:rPr>
        <w:t xml:space="preserve"> innych pasiek:</w:t>
      </w:r>
    </w:p>
    <w:p w14:paraId="1F2F0E28" w14:textId="4A9B85E0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 xml:space="preserve">   .....................................................................................</w:t>
      </w:r>
    </w:p>
    <w:p w14:paraId="4AF96BA1" w14:textId="77777777" w:rsidR="002D1C35" w:rsidRDefault="002D1C35" w:rsidP="00791C28">
      <w:pPr>
        <w:rPr>
          <w:rFonts w:ascii="Times New Roman" w:hAnsi="Times New Roman" w:cs="Times New Roman"/>
        </w:rPr>
      </w:pPr>
    </w:p>
    <w:p w14:paraId="6D94B64F" w14:textId="04FF2349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VI. OSOBA ODPOWIEDZIALNA ZA PASIEK</w:t>
      </w:r>
      <w:r w:rsidR="00AE38DE" w:rsidRPr="002D1C35">
        <w:rPr>
          <w:rFonts w:ascii="Times New Roman" w:hAnsi="Times New Roman" w:cs="Times New Roman"/>
        </w:rPr>
        <w:t>Ę</w:t>
      </w:r>
    </w:p>
    <w:p w14:paraId="7D22DEB8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1. Imię i nazwisko: ........................................................</w:t>
      </w:r>
    </w:p>
    <w:p w14:paraId="3DC739F2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2. Telefon: ........................................................</w:t>
      </w:r>
    </w:p>
    <w:p w14:paraId="1F06D18E" w14:textId="77777777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3. Kwalifikacje / doświadczenie: ........................................................</w:t>
      </w:r>
    </w:p>
    <w:p w14:paraId="4F062931" w14:textId="77777777" w:rsidR="00791C28" w:rsidRPr="002D1C35" w:rsidRDefault="00791C28" w:rsidP="00791C28">
      <w:pPr>
        <w:rPr>
          <w:rFonts w:ascii="Times New Roman" w:hAnsi="Times New Roman" w:cs="Times New Roman"/>
        </w:rPr>
      </w:pPr>
    </w:p>
    <w:p w14:paraId="533C9F2D" w14:textId="341C2272" w:rsidR="00791C28" w:rsidRPr="002D1C35" w:rsidRDefault="00AE38DE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VII</w:t>
      </w:r>
      <w:r w:rsidR="00791C28" w:rsidRPr="002D1C35">
        <w:rPr>
          <w:rFonts w:ascii="Times New Roman" w:hAnsi="Times New Roman" w:cs="Times New Roman"/>
        </w:rPr>
        <w:t>. OŚWIADCZENIA WNIOSKODAWCY</w:t>
      </w:r>
    </w:p>
    <w:p w14:paraId="20CC9444" w14:textId="77777777" w:rsidR="00562DBC" w:rsidRDefault="00562DBC" w:rsidP="00791C28">
      <w:pPr>
        <w:rPr>
          <w:rFonts w:ascii="Times New Roman" w:hAnsi="Times New Roman" w:cs="Times New Roman"/>
        </w:rPr>
      </w:pPr>
    </w:p>
    <w:p w14:paraId="190E3779" w14:textId="54822B86" w:rsidR="00791C28" w:rsidRPr="002D1C35" w:rsidRDefault="00791C28" w:rsidP="00791C28">
      <w:pPr>
        <w:rPr>
          <w:rFonts w:ascii="Times New Roman" w:hAnsi="Times New Roman" w:cs="Times New Roman"/>
        </w:rPr>
      </w:pPr>
      <w:r w:rsidRPr="002D1C35">
        <w:rPr>
          <w:rFonts w:ascii="Times New Roman" w:hAnsi="Times New Roman" w:cs="Times New Roman"/>
        </w:rPr>
        <w:t>Ja, niżej podpisany/a, oświadczam, że:</w:t>
      </w:r>
    </w:p>
    <w:p w14:paraId="6FD57FFF" w14:textId="53F0A1F7" w:rsidR="00AE38DE" w:rsidRDefault="00815FB6" w:rsidP="00562DB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Jestem świadomy/ma odpowiedzialności karnej za złożenie fałszywego oświadczenia wynikającej z art. 233 </w:t>
      </w:r>
      <w:r w:rsidRPr="00815FB6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</w:rPr>
        <w:t xml:space="preserve"> 1 Kodeksu Karnego „ 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 </w:t>
      </w:r>
    </w:p>
    <w:p w14:paraId="18DA275B" w14:textId="506E74A7" w:rsidR="00815FB6" w:rsidRDefault="00815FB6" w:rsidP="00562DB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</w:t>
      </w:r>
      <w:r w:rsidR="00562DBC">
        <w:rPr>
          <w:rFonts w:ascii="Times New Roman" w:hAnsi="Times New Roman" w:cs="Times New Roman"/>
        </w:rPr>
        <w:t>ykułem 84 ust. 2 rozporządzenia 2016/429 w sprawie przenośnych chorób zwierząt oraz zmieniające i uchylające niektóre akty w dziedzinie zdrowia zwierząt („Prawo o zdrowiu zwierząt”)</w:t>
      </w:r>
    </w:p>
    <w:p w14:paraId="42F8CC32" w14:textId="77777777" w:rsidR="00562DBC" w:rsidRDefault="00562DBC" w:rsidP="00562DBC">
      <w:pPr>
        <w:ind w:firstLine="567"/>
        <w:rPr>
          <w:rFonts w:ascii="Times New Roman" w:hAnsi="Times New Roman" w:cs="Times New Roman"/>
        </w:rPr>
      </w:pPr>
    </w:p>
    <w:p w14:paraId="544C2EBC" w14:textId="06BE05FF" w:rsidR="00562DBC" w:rsidRDefault="00562DBC" w:rsidP="00562DBC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Podmioty prowadzące zakłady, o których mowa w ust. 1, powiadamiają właściwy organ o:</w:t>
      </w:r>
    </w:p>
    <w:p w14:paraId="712EE15D" w14:textId="2FD31A15" w:rsidR="00562DBC" w:rsidRDefault="00562DBC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wszelkich zmianach w danym zakładzie dotyczących kwestii, o których mowa w ust. 1 </w:t>
      </w:r>
      <w:proofErr w:type="spellStart"/>
      <w:r>
        <w:rPr>
          <w:rFonts w:ascii="Times New Roman" w:hAnsi="Times New Roman" w:cs="Times New Roman"/>
        </w:rPr>
        <w:t>lit.b</w:t>
      </w:r>
      <w:proofErr w:type="spellEnd"/>
      <w:r>
        <w:rPr>
          <w:rFonts w:ascii="Times New Roman" w:hAnsi="Times New Roman" w:cs="Times New Roman"/>
        </w:rPr>
        <w:t>;</w:t>
      </w:r>
    </w:p>
    <w:p w14:paraId="11F59B0B" w14:textId="0411B93F" w:rsidR="00562DBC" w:rsidRDefault="00562DBC" w:rsidP="00791C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każdym zaprzestaniu działalności przez dany podmiot lub zakład.</w:t>
      </w:r>
    </w:p>
    <w:p w14:paraId="09C3990C" w14:textId="2B55D538" w:rsidR="00562DBC" w:rsidRDefault="00562DBC" w:rsidP="00562DBC">
      <w:pPr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EE71576" w14:textId="0BA481E6" w:rsidR="00562DBC" w:rsidRPr="00562DBC" w:rsidRDefault="00562DBC" w:rsidP="00562DBC">
      <w:pPr>
        <w:ind w:firstLine="6379"/>
        <w:rPr>
          <w:rFonts w:ascii="Times New Roman" w:hAnsi="Times New Roman" w:cs="Times New Roman"/>
          <w:vertAlign w:val="superscript"/>
        </w:rPr>
      </w:pPr>
      <w:r w:rsidRPr="00562DBC">
        <w:rPr>
          <w:rFonts w:ascii="Times New Roman" w:hAnsi="Times New Roman" w:cs="Times New Roman"/>
          <w:vertAlign w:val="superscript"/>
        </w:rPr>
        <w:t>data i czytelny podpis</w:t>
      </w:r>
    </w:p>
    <w:p w14:paraId="2F4A64F5" w14:textId="3B9E6C90" w:rsidR="00562DBC" w:rsidRDefault="00562DBC" w:rsidP="00791C28">
      <w:pPr>
        <w:rPr>
          <w:rFonts w:ascii="Times New Roman" w:hAnsi="Times New Roman" w:cs="Times New Roman"/>
        </w:rPr>
      </w:pPr>
      <w:r w:rsidRPr="00562DBC">
        <w:rPr>
          <w:rFonts w:ascii="Times New Roman" w:hAnsi="Times New Roman" w:cs="Times New Roman"/>
        </w:rPr>
        <w:t xml:space="preserve">Wyrażam zgodę </w:t>
      </w:r>
      <w:r>
        <w:rPr>
          <w:rFonts w:ascii="Times New Roman" w:hAnsi="Times New Roman" w:cs="Times New Roman"/>
        </w:rPr>
        <w:t>na przetwarzanie moich danych osobowych zawartych we wniosku w celach rejestracji i wydania zaświadczenia.</w:t>
      </w:r>
    </w:p>
    <w:p w14:paraId="6D9419FE" w14:textId="48B55D6E" w:rsidR="00562DBC" w:rsidRPr="00562DBC" w:rsidRDefault="00562DBC" w:rsidP="00791C28">
      <w:pPr>
        <w:rPr>
          <w:rFonts w:ascii="Times New Roman" w:hAnsi="Times New Roman" w:cs="Times New Roman"/>
        </w:rPr>
      </w:pPr>
      <w:r w:rsidRPr="00562DBC">
        <w:rPr>
          <w:noProof/>
        </w:rPr>
        <w:drawing>
          <wp:inline distT="0" distB="0" distL="0" distR="0" wp14:anchorId="7EADA005" wp14:editId="45377026">
            <wp:extent cx="5940425" cy="571500"/>
            <wp:effectExtent l="0" t="0" r="0" b="0"/>
            <wp:docPr id="20065565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8D69" w14:textId="7AD6350C" w:rsidR="00AE38DE" w:rsidRDefault="00AE38DE" w:rsidP="00022D7E">
      <w:pPr>
        <w:rPr>
          <w:sz w:val="32"/>
          <w:szCs w:val="32"/>
          <w:vertAlign w:val="superscript"/>
        </w:rPr>
      </w:pPr>
    </w:p>
    <w:p w14:paraId="6FD8DBE0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32505911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6FCB7A32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7FF35077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4EA180BF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1A52CD45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1EFECA29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655752FE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42938C23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4A066B69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64AD2E5A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1AF7754C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32F6E6D9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1CD3CD6F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45668581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248CF760" w14:textId="77777777" w:rsidR="00022D7E" w:rsidRDefault="00022D7E" w:rsidP="00022D7E">
      <w:pPr>
        <w:rPr>
          <w:sz w:val="32"/>
          <w:szCs w:val="32"/>
          <w:vertAlign w:val="superscript"/>
        </w:rPr>
      </w:pPr>
    </w:p>
    <w:p w14:paraId="3F44722C" w14:textId="7CDFB8C9" w:rsidR="00022D7E" w:rsidRPr="00022D7E" w:rsidRDefault="00022D7E" w:rsidP="00022D7E">
      <w:pPr>
        <w:spacing w:after="0" w:line="240" w:lineRule="auto"/>
        <w:jc w:val="center"/>
        <w:rPr>
          <w:b/>
          <w:sz w:val="32"/>
          <w:szCs w:val="32"/>
          <w:vertAlign w:val="superscript"/>
        </w:rPr>
      </w:pPr>
      <w:r w:rsidRPr="00022D7E">
        <w:rPr>
          <w:b/>
          <w:sz w:val="32"/>
          <w:szCs w:val="32"/>
          <w:vertAlign w:val="superscript"/>
        </w:rPr>
        <w:lastRenderedPageBreak/>
        <w:t xml:space="preserve">Klauzula Informacyjna </w:t>
      </w:r>
    </w:p>
    <w:p w14:paraId="183D3011" w14:textId="77777777" w:rsidR="00022D7E" w:rsidRPr="00022D7E" w:rsidRDefault="00022D7E" w:rsidP="00022D7E">
      <w:pPr>
        <w:spacing w:after="0" w:line="240" w:lineRule="auto"/>
        <w:jc w:val="center"/>
        <w:rPr>
          <w:sz w:val="32"/>
          <w:szCs w:val="32"/>
          <w:vertAlign w:val="superscript"/>
        </w:rPr>
      </w:pPr>
    </w:p>
    <w:p w14:paraId="395056A6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</w:p>
    <w:p w14:paraId="5A18F0A6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>Zgodnie z art. 13 ogólnego rozporządzenia o ochronie danych osobowych z dnia 27 kwietnia 2016 r. (Dz. Urz. UE L 119 z 04.05.2016), Inspekcja Weterynaryjna Powiatowy Inspektorat Weterynarii informuję, iż:</w:t>
      </w:r>
    </w:p>
    <w:p w14:paraId="4BBC55DC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1) administratorem Pani/Pana danych osobowych jest Powiatowy Lekarz Weterynarii we Włocławku,    </w:t>
      </w:r>
    </w:p>
    <w:p w14:paraId="1336A80D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 z siedzibą 87-800 Włocławek, ul. Planty 18, </w:t>
      </w:r>
    </w:p>
    <w:p w14:paraId="32D9A702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2) kontakt z Inspektorem Ochrony Danych - iod@piw.wloclawek.pl </w:t>
      </w:r>
    </w:p>
    <w:p w14:paraId="62E8B89D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3) Pani/Pana dane osobowe przetwarzane będą w celu realizacji ustawowych zadań Inspekcji  </w:t>
      </w:r>
    </w:p>
    <w:p w14:paraId="14FF446B" w14:textId="07482FF8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 Weterynaryjnej Powiatowego Inspektoratu </w:t>
      </w:r>
      <w:r w:rsidRPr="00022D7E">
        <w:rPr>
          <w:sz w:val="32"/>
          <w:szCs w:val="32"/>
          <w:vertAlign w:val="superscript"/>
        </w:rPr>
        <w:t>Weterynarii -</w:t>
      </w:r>
      <w:r w:rsidRPr="00022D7E">
        <w:rPr>
          <w:sz w:val="32"/>
          <w:szCs w:val="32"/>
          <w:vertAlign w:val="superscript"/>
        </w:rPr>
        <w:t xml:space="preserve"> na podstawie: </w:t>
      </w:r>
    </w:p>
    <w:p w14:paraId="64B147E9" w14:textId="77777777" w:rsidR="00022D7E" w:rsidRPr="00022D7E" w:rsidRDefault="00022D7E" w:rsidP="00022D7E">
      <w:pPr>
        <w:numPr>
          <w:ilvl w:val="0"/>
          <w:numId w:val="1"/>
        </w:num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>art. 6 ust. 1 lit. a), b), c), e) ogólnego rozporządzenia o ochronie danych osobowych z dnia 27 kwietnia 2016 r. oraz art. 9 ust.1 lit. g) ogólnego rozporządzenia o ochronie danych osobowych z dnia 27 kwietnia 2016 r</w:t>
      </w:r>
    </w:p>
    <w:p w14:paraId="00209735" w14:textId="77777777" w:rsidR="00022D7E" w:rsidRPr="00022D7E" w:rsidRDefault="00022D7E" w:rsidP="00022D7E">
      <w:pPr>
        <w:numPr>
          <w:ilvl w:val="0"/>
          <w:numId w:val="1"/>
        </w:num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>przepisów ustawodawstwa weterynaryjnego</w:t>
      </w:r>
    </w:p>
    <w:p w14:paraId="512C5BF9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4) odbiorcami Pani/Pana danych osobowych będą wyłącznie podmioty uprawnione do uzyskania </w:t>
      </w:r>
    </w:p>
    <w:p w14:paraId="2DD13C4B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danych osobowych na podstawie przepisów prawa, </w:t>
      </w:r>
    </w:p>
    <w:p w14:paraId="4F02E51C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5) Pani/Pana dane osobowe są przetwarzane przez okres wymagany prawem, określony w     </w:t>
      </w:r>
    </w:p>
    <w:p w14:paraId="3D1C312C" w14:textId="592C93CC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 szczególności na podstawie przepisów o narodowym zasobie archiwalnym </w:t>
      </w:r>
      <w:r w:rsidRPr="00022D7E">
        <w:rPr>
          <w:sz w:val="32"/>
          <w:szCs w:val="32"/>
          <w:vertAlign w:val="superscript"/>
        </w:rPr>
        <w:t>i archiwach</w:t>
      </w:r>
      <w:r w:rsidRPr="00022D7E">
        <w:rPr>
          <w:sz w:val="32"/>
          <w:szCs w:val="32"/>
          <w:vertAlign w:val="superscript"/>
        </w:rPr>
        <w:t>,</w:t>
      </w:r>
    </w:p>
    <w:p w14:paraId="7D974231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6) posiada Pani/Pan prawo żądania od administratora dostępu do danych osobowych, prawo do ich </w:t>
      </w:r>
    </w:p>
    <w:p w14:paraId="2ED35082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sprostowania, usunięcia lub ograniczenia przetwarzania, prawo do wniesienia sprzeciwu wobec </w:t>
      </w:r>
    </w:p>
    <w:p w14:paraId="7BC444B1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przetwarzania, prawo do przenoszenia danych, prawo do cofnięcia zgody w dowolnym momencie </w:t>
      </w:r>
    </w:p>
    <w:p w14:paraId="338C46B8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7) Posiada Pan(i) prawo wniesienia skargi do Prezesa Urzędu Ochrony Danych Osobowych </w:t>
      </w:r>
    </w:p>
    <w:p w14:paraId="2781C39B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 jeżeli uzna Pan(i), że przetwarzanie narusza przepisy ogólnego rozporządzenia o ochronie danych</w:t>
      </w:r>
    </w:p>
    <w:p w14:paraId="3839E514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osobowych z dnia 27 kwietnia 2016 r.</w:t>
      </w:r>
    </w:p>
    <w:p w14:paraId="20160CF4" w14:textId="221D50F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8) podanie danych osobowych jest konieczne w celu realizacji sprawy, z którą zwraca </w:t>
      </w:r>
      <w:r w:rsidRPr="00022D7E">
        <w:rPr>
          <w:sz w:val="32"/>
          <w:szCs w:val="32"/>
          <w:vertAlign w:val="superscript"/>
        </w:rPr>
        <w:t>się Pani</w:t>
      </w:r>
      <w:r w:rsidRPr="00022D7E">
        <w:rPr>
          <w:sz w:val="32"/>
          <w:szCs w:val="32"/>
          <w:vertAlign w:val="superscript"/>
        </w:rPr>
        <w:t>/Pan</w:t>
      </w:r>
    </w:p>
    <w:p w14:paraId="08FBBA92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do organu Inspekcji Weterynaryjnej. Niepodanie prawidłowych danych skutkuje brakiem możliwości </w:t>
      </w:r>
    </w:p>
    <w:p w14:paraId="3C3122EB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 xml:space="preserve">     załatwienia sprawy</w:t>
      </w:r>
    </w:p>
    <w:p w14:paraId="44156DD5" w14:textId="5DB3E4A5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sz w:val="32"/>
          <w:szCs w:val="32"/>
          <w:vertAlign w:val="superscript"/>
        </w:rPr>
        <w:t>9) Pani/Pana dane osobowe</w:t>
      </w:r>
      <w:r w:rsidRPr="00022D7E">
        <w:rPr>
          <w:i/>
          <w:iCs/>
          <w:sz w:val="32"/>
          <w:szCs w:val="32"/>
          <w:vertAlign w:val="superscript"/>
        </w:rPr>
        <w:t xml:space="preserve"> nie będą podlegały zautomatyzowanemu podejmowaniu </w:t>
      </w:r>
      <w:r w:rsidRPr="00022D7E">
        <w:rPr>
          <w:i/>
          <w:iCs/>
          <w:sz w:val="32"/>
          <w:szCs w:val="32"/>
          <w:vertAlign w:val="superscript"/>
        </w:rPr>
        <w:t>decyzji,</w:t>
      </w:r>
      <w:r w:rsidRPr="00022D7E">
        <w:rPr>
          <w:i/>
          <w:iCs/>
          <w:sz w:val="32"/>
          <w:szCs w:val="32"/>
          <w:vertAlign w:val="superscript"/>
        </w:rPr>
        <w:t xml:space="preserve"> w tym   </w:t>
      </w:r>
    </w:p>
    <w:p w14:paraId="052363C4" w14:textId="77777777" w:rsidR="00022D7E" w:rsidRPr="00022D7E" w:rsidRDefault="00022D7E" w:rsidP="00022D7E">
      <w:pPr>
        <w:spacing w:after="0" w:line="240" w:lineRule="auto"/>
        <w:rPr>
          <w:sz w:val="32"/>
          <w:szCs w:val="32"/>
          <w:vertAlign w:val="superscript"/>
        </w:rPr>
      </w:pPr>
      <w:r w:rsidRPr="00022D7E">
        <w:rPr>
          <w:i/>
          <w:iCs/>
          <w:sz w:val="32"/>
          <w:szCs w:val="32"/>
          <w:vertAlign w:val="superscript"/>
        </w:rPr>
        <w:t xml:space="preserve">     profilowaniu.</w:t>
      </w:r>
    </w:p>
    <w:p w14:paraId="0B65CB85" w14:textId="77777777" w:rsidR="00022D7E" w:rsidRDefault="00022D7E" w:rsidP="00022D7E">
      <w:pPr>
        <w:jc w:val="center"/>
        <w:rPr>
          <w:sz w:val="32"/>
          <w:szCs w:val="32"/>
          <w:vertAlign w:val="superscript"/>
        </w:rPr>
      </w:pPr>
    </w:p>
    <w:p w14:paraId="5E1B8D61" w14:textId="77777777" w:rsidR="00022D7E" w:rsidRPr="002D1C35" w:rsidRDefault="00022D7E" w:rsidP="00022D7E">
      <w:pPr>
        <w:rPr>
          <w:sz w:val="32"/>
          <w:szCs w:val="32"/>
          <w:vertAlign w:val="superscript"/>
        </w:rPr>
      </w:pPr>
    </w:p>
    <w:sectPr w:rsidR="00022D7E" w:rsidRPr="002D1C35" w:rsidSect="00791C28">
      <w:footerReference w:type="default" r:id="rId8"/>
      <w:pgSz w:w="11906" w:h="16838"/>
      <w:pgMar w:top="42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AD9" w14:textId="77777777" w:rsidR="00EA262F" w:rsidRDefault="00EA262F" w:rsidP="00815FB6">
      <w:pPr>
        <w:spacing w:after="0" w:line="240" w:lineRule="auto"/>
      </w:pPr>
      <w:r>
        <w:separator/>
      </w:r>
    </w:p>
  </w:endnote>
  <w:endnote w:type="continuationSeparator" w:id="0">
    <w:p w14:paraId="5F849C2A" w14:textId="77777777" w:rsidR="00EA262F" w:rsidRDefault="00EA262F" w:rsidP="0081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469219"/>
      <w:docPartObj>
        <w:docPartGallery w:val="Page Numbers (Bottom of Page)"/>
        <w:docPartUnique/>
      </w:docPartObj>
    </w:sdtPr>
    <w:sdtContent>
      <w:p w14:paraId="02DFC1A7" w14:textId="77777777" w:rsidR="00815FB6" w:rsidRDefault="00815FB6">
        <w:pPr>
          <w:pStyle w:val="Stopka"/>
          <w:jc w:val="center"/>
        </w:pPr>
      </w:p>
      <w:p w14:paraId="67032740" w14:textId="5E0BB9B2" w:rsidR="00815FB6" w:rsidRDefault="00815F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9B9717" w14:textId="77777777" w:rsidR="00815FB6" w:rsidRDefault="00815F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46D3" w14:textId="77777777" w:rsidR="00EA262F" w:rsidRDefault="00EA262F" w:rsidP="00815FB6">
      <w:pPr>
        <w:spacing w:after="0" w:line="240" w:lineRule="auto"/>
      </w:pPr>
      <w:r>
        <w:separator/>
      </w:r>
    </w:p>
  </w:footnote>
  <w:footnote w:type="continuationSeparator" w:id="0">
    <w:p w14:paraId="3ED6BBF6" w14:textId="77777777" w:rsidR="00EA262F" w:rsidRDefault="00EA262F" w:rsidP="00815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8DC"/>
    <w:multiLevelType w:val="hybridMultilevel"/>
    <w:tmpl w:val="0C58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2654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28"/>
    <w:rsid w:val="00022D7E"/>
    <w:rsid w:val="0003053D"/>
    <w:rsid w:val="00045954"/>
    <w:rsid w:val="0009798F"/>
    <w:rsid w:val="002A4450"/>
    <w:rsid w:val="002B28E9"/>
    <w:rsid w:val="002D1C35"/>
    <w:rsid w:val="002E1650"/>
    <w:rsid w:val="003F77CC"/>
    <w:rsid w:val="00562DBC"/>
    <w:rsid w:val="005B207A"/>
    <w:rsid w:val="005C4B31"/>
    <w:rsid w:val="00791C28"/>
    <w:rsid w:val="00815FB6"/>
    <w:rsid w:val="008C055C"/>
    <w:rsid w:val="00A837C8"/>
    <w:rsid w:val="00AE38DE"/>
    <w:rsid w:val="00BD7DE7"/>
    <w:rsid w:val="00CB2AF8"/>
    <w:rsid w:val="00D5216B"/>
    <w:rsid w:val="00DB4C04"/>
    <w:rsid w:val="00DF5A73"/>
    <w:rsid w:val="00EA262F"/>
    <w:rsid w:val="00E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564E"/>
  <w15:chartTrackingRefBased/>
  <w15:docId w15:val="{9ED1DD7C-4DDC-4FA6-991D-B5F377FD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1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1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1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1C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1C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1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1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1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1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1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1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1C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1C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1C2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B6"/>
  </w:style>
  <w:style w:type="paragraph" w:styleId="Stopka">
    <w:name w:val="footer"/>
    <w:basedOn w:val="Normalny"/>
    <w:link w:val="StopkaZnak"/>
    <w:uiPriority w:val="99"/>
    <w:unhideWhenUsed/>
    <w:rsid w:val="0081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Chrząszczyńska</dc:creator>
  <cp:keywords/>
  <dc:description/>
  <cp:lastModifiedBy>admin</cp:lastModifiedBy>
  <cp:revision>8</cp:revision>
  <cp:lastPrinted>2026-04-07T06:14:00Z</cp:lastPrinted>
  <dcterms:created xsi:type="dcterms:W3CDTF">2026-04-01T06:50:00Z</dcterms:created>
  <dcterms:modified xsi:type="dcterms:W3CDTF">2026-04-07T10:45:00Z</dcterms:modified>
</cp:coreProperties>
</file>